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CD6A" w14:textId="277B5F44" w:rsidR="00AB1B6B" w:rsidRPr="00AB1B6B" w:rsidRDefault="00AB1B6B" w:rsidP="00AB1B6B">
      <w:pPr>
        <w:widowControl w:val="0"/>
        <w:suppressAutoHyphens/>
        <w:spacing w:after="0" w:line="240" w:lineRule="auto"/>
        <w:ind w:left="0" w:firstLine="0"/>
        <w:jc w:val="center"/>
        <w:rPr>
          <w:rFonts w:eastAsia="SimSun" w:cs="Mangal"/>
          <w:b/>
          <w:color w:val="auto"/>
          <w:kern w:val="1"/>
          <w:szCs w:val="28"/>
          <w:lang w:eastAsia="hi-IN" w:bidi="hi-IN"/>
        </w:rPr>
      </w:pPr>
      <w:r w:rsidRPr="00AB1B6B">
        <w:rPr>
          <w:rFonts w:eastAsia="SimSun" w:cs="Mangal"/>
          <w:noProof/>
          <w:color w:val="auto"/>
          <w:kern w:val="1"/>
          <w:sz w:val="24"/>
          <w:szCs w:val="24"/>
        </w:rPr>
        <w:drawing>
          <wp:inline distT="0" distB="0" distL="0" distR="0" wp14:anchorId="6296F145" wp14:editId="6AD9255D">
            <wp:extent cx="9334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4430" w14:textId="77777777" w:rsidR="00AB1B6B" w:rsidRPr="00AB1B6B" w:rsidRDefault="00AB1B6B" w:rsidP="00AB1B6B">
      <w:pPr>
        <w:keepNext/>
        <w:spacing w:after="0" w:line="240" w:lineRule="auto"/>
        <w:ind w:left="-851" w:right="-766" w:firstLine="0"/>
        <w:jc w:val="center"/>
        <w:outlineLvl w:val="2"/>
        <w:rPr>
          <w:b/>
          <w:color w:val="auto"/>
          <w:sz w:val="36"/>
          <w:szCs w:val="20"/>
        </w:rPr>
      </w:pPr>
      <w:r w:rsidRPr="00AB1B6B">
        <w:rPr>
          <w:b/>
          <w:color w:val="auto"/>
          <w:sz w:val="36"/>
          <w:szCs w:val="20"/>
        </w:rPr>
        <w:t>Администрация сельского поселения</w:t>
      </w:r>
    </w:p>
    <w:p w14:paraId="66678F65" w14:textId="77777777" w:rsidR="00AB1B6B" w:rsidRPr="00AB1B6B" w:rsidRDefault="00AB1B6B" w:rsidP="00AB1B6B">
      <w:pPr>
        <w:keepNext/>
        <w:spacing w:after="0" w:line="240" w:lineRule="auto"/>
        <w:ind w:left="-851" w:right="-766" w:firstLine="0"/>
        <w:jc w:val="center"/>
        <w:outlineLvl w:val="2"/>
        <w:rPr>
          <w:b/>
          <w:color w:val="auto"/>
          <w:sz w:val="36"/>
          <w:szCs w:val="20"/>
        </w:rPr>
      </w:pPr>
      <w:r w:rsidRPr="00AB1B6B">
        <w:rPr>
          <w:b/>
          <w:color w:val="auto"/>
          <w:sz w:val="36"/>
          <w:szCs w:val="20"/>
        </w:rPr>
        <w:t xml:space="preserve"> «Село Волосово-</w:t>
      </w:r>
      <w:proofErr w:type="spellStart"/>
      <w:r w:rsidRPr="00AB1B6B">
        <w:rPr>
          <w:b/>
          <w:color w:val="auto"/>
          <w:sz w:val="36"/>
          <w:szCs w:val="20"/>
        </w:rPr>
        <w:t>Дудино</w:t>
      </w:r>
      <w:proofErr w:type="spellEnd"/>
      <w:r w:rsidRPr="00AB1B6B">
        <w:rPr>
          <w:b/>
          <w:color w:val="auto"/>
          <w:sz w:val="36"/>
          <w:szCs w:val="20"/>
        </w:rPr>
        <w:t>»</w:t>
      </w:r>
    </w:p>
    <w:p w14:paraId="3DC0EEC3" w14:textId="77777777" w:rsidR="00AB1B6B" w:rsidRDefault="00AB1B6B" w:rsidP="00AB1B6B">
      <w:pPr>
        <w:widowControl w:val="0"/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kern w:val="1"/>
          <w:sz w:val="36"/>
          <w:szCs w:val="36"/>
          <w:lang w:eastAsia="hi-IN" w:bidi="hi-IN"/>
        </w:rPr>
      </w:pPr>
      <w:r w:rsidRPr="00AB1B6B">
        <w:rPr>
          <w:rFonts w:eastAsia="SimSun"/>
          <w:color w:val="auto"/>
          <w:kern w:val="1"/>
          <w:sz w:val="36"/>
          <w:szCs w:val="36"/>
          <w:lang w:eastAsia="hi-IN" w:bidi="hi-IN"/>
        </w:rPr>
        <w:t xml:space="preserve">                  </w:t>
      </w:r>
      <w:r w:rsidRPr="00AB1B6B">
        <w:rPr>
          <w:rFonts w:eastAsia="SimSun"/>
          <w:b/>
          <w:color w:val="auto"/>
          <w:kern w:val="1"/>
          <w:sz w:val="36"/>
          <w:szCs w:val="36"/>
          <w:lang w:eastAsia="hi-IN" w:bidi="hi-IN"/>
        </w:rPr>
        <w:t>Ульяновского района Калужской области</w:t>
      </w:r>
    </w:p>
    <w:p w14:paraId="2CB7D67D" w14:textId="000793E2" w:rsidR="00AB1B6B" w:rsidRPr="00AB1B6B" w:rsidRDefault="00AB1B6B" w:rsidP="00AB1B6B">
      <w:pPr>
        <w:widowControl w:val="0"/>
        <w:suppressAutoHyphens/>
        <w:spacing w:after="0" w:line="240" w:lineRule="auto"/>
        <w:ind w:left="0" w:firstLine="0"/>
        <w:jc w:val="left"/>
        <w:rPr>
          <w:b/>
          <w:color w:val="auto"/>
          <w:sz w:val="52"/>
          <w:szCs w:val="20"/>
        </w:rPr>
      </w:pPr>
      <w:r w:rsidRPr="00AB1B6B">
        <w:rPr>
          <w:b/>
          <w:color w:val="auto"/>
          <w:sz w:val="52"/>
          <w:szCs w:val="20"/>
        </w:rPr>
        <w:t xml:space="preserve">  </w:t>
      </w:r>
    </w:p>
    <w:p w14:paraId="6734C316" w14:textId="43027E8E" w:rsidR="007E382F" w:rsidRPr="007E382F" w:rsidRDefault="00AB1B6B" w:rsidP="00AB1B6B">
      <w:pPr>
        <w:widowControl w:val="0"/>
        <w:suppressAutoHyphens/>
        <w:spacing w:after="0" w:line="240" w:lineRule="auto"/>
        <w:ind w:left="0" w:firstLine="0"/>
        <w:jc w:val="center"/>
        <w:rPr>
          <w:szCs w:val="28"/>
        </w:rPr>
      </w:pPr>
      <w:r w:rsidRPr="00AB1B6B">
        <w:rPr>
          <w:rFonts w:eastAsia="SimSun" w:cs="Mangal"/>
          <w:b/>
          <w:color w:val="auto"/>
          <w:kern w:val="1"/>
          <w:sz w:val="40"/>
          <w:szCs w:val="40"/>
          <w:lang w:eastAsia="hi-IN" w:bidi="hi-IN"/>
        </w:rPr>
        <w:t>ПОСТАНОВЛЕНИЕ</w:t>
      </w:r>
    </w:p>
    <w:p w14:paraId="2B642A90" w14:textId="77777777" w:rsidR="00185BD9" w:rsidRPr="007E382F" w:rsidRDefault="00185BD9" w:rsidP="007E3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1BECEA" w14:textId="67548CD9" w:rsidR="00AE51AA" w:rsidRDefault="00BC6FAA" w:rsidP="00AB1B6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7E382F" w:rsidRPr="007E382F">
        <w:rPr>
          <w:rFonts w:ascii="Times New Roman" w:hAnsi="Times New Roman" w:cs="Times New Roman"/>
          <w:sz w:val="28"/>
          <w:szCs w:val="28"/>
        </w:rPr>
        <w:t xml:space="preserve">» </w:t>
      </w:r>
      <w:r w:rsidR="00185BD9">
        <w:rPr>
          <w:rFonts w:ascii="Times New Roman" w:hAnsi="Times New Roman" w:cs="Times New Roman"/>
          <w:sz w:val="28"/>
          <w:szCs w:val="28"/>
        </w:rPr>
        <w:t>июнь</w:t>
      </w:r>
      <w:r w:rsidR="007E382F" w:rsidRPr="007E382F">
        <w:rPr>
          <w:rFonts w:ascii="Times New Roman" w:hAnsi="Times New Roman" w:cs="Times New Roman"/>
          <w:sz w:val="28"/>
          <w:szCs w:val="28"/>
        </w:rPr>
        <w:t xml:space="preserve"> 202</w:t>
      </w:r>
      <w:r w:rsidR="00F25EA6">
        <w:rPr>
          <w:rFonts w:ascii="Times New Roman" w:hAnsi="Times New Roman" w:cs="Times New Roman"/>
          <w:sz w:val="28"/>
          <w:szCs w:val="28"/>
        </w:rPr>
        <w:t>4</w:t>
      </w:r>
      <w:r w:rsidR="007E382F" w:rsidRPr="007E382F">
        <w:rPr>
          <w:rFonts w:ascii="Times New Roman" w:hAnsi="Times New Roman" w:cs="Times New Roman"/>
          <w:sz w:val="28"/>
          <w:szCs w:val="28"/>
        </w:rPr>
        <w:t>г.</w:t>
      </w:r>
      <w:r w:rsidR="00185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2D83">
        <w:rPr>
          <w:rFonts w:ascii="Times New Roman" w:hAnsi="Times New Roman" w:cs="Times New Roman"/>
          <w:sz w:val="28"/>
          <w:szCs w:val="28"/>
        </w:rPr>
        <w:t>№</w:t>
      </w:r>
      <w:r w:rsidR="00AB1B6B">
        <w:rPr>
          <w:rFonts w:ascii="Times New Roman" w:hAnsi="Times New Roman" w:cs="Times New Roman"/>
          <w:sz w:val="28"/>
          <w:szCs w:val="28"/>
        </w:rPr>
        <w:t xml:space="preserve"> </w:t>
      </w:r>
      <w:r w:rsidR="008C12D0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</w:p>
    <w:p w14:paraId="35F4CC6D" w14:textId="77777777" w:rsidR="00AB1B6B" w:rsidRPr="007E382F" w:rsidRDefault="00AB1B6B" w:rsidP="00AB1B6B">
      <w:pPr>
        <w:pStyle w:val="ConsPlusTitle"/>
        <w:rPr>
          <w:szCs w:val="28"/>
        </w:rPr>
      </w:pPr>
    </w:p>
    <w:p w14:paraId="215C9BFC" w14:textId="2BD2279D" w:rsidR="00AE51AA" w:rsidRPr="00185BD9" w:rsidRDefault="007E382F" w:rsidP="007E382F">
      <w:pPr>
        <w:spacing w:after="107" w:line="238" w:lineRule="auto"/>
        <w:ind w:left="0" w:firstLine="0"/>
        <w:jc w:val="center"/>
        <w:rPr>
          <w:b/>
        </w:rPr>
      </w:pPr>
      <w:r>
        <w:rPr>
          <w:b/>
        </w:rPr>
        <w:t>«</w:t>
      </w:r>
      <w:r w:rsidR="0039392A" w:rsidRPr="007E382F">
        <w:rPr>
          <w:b/>
        </w:rPr>
        <w:t xml:space="preserve">Об утверждении Положения о комиссии по обследованию зеленых насаждений на территории </w:t>
      </w:r>
      <w:r>
        <w:rPr>
          <w:b/>
        </w:rPr>
        <w:t xml:space="preserve">СП </w:t>
      </w:r>
      <w:r w:rsidRPr="00BC6FAA">
        <w:rPr>
          <w:b/>
        </w:rPr>
        <w:t>«</w:t>
      </w:r>
      <w:r w:rsidR="00BC6FAA" w:rsidRPr="00BC6FAA">
        <w:rPr>
          <w:b/>
        </w:rPr>
        <w:t>Село Волосово-</w:t>
      </w:r>
      <w:proofErr w:type="spellStart"/>
      <w:r w:rsidR="00BC6FAA" w:rsidRPr="00BC6FAA">
        <w:rPr>
          <w:b/>
        </w:rPr>
        <w:t>Дудино</w:t>
      </w:r>
      <w:proofErr w:type="spellEnd"/>
      <w:r w:rsidRPr="00BC6FAA">
        <w:rPr>
          <w:b/>
        </w:rPr>
        <w:t>»</w:t>
      </w:r>
    </w:p>
    <w:p w14:paraId="78D8D741" w14:textId="77777777" w:rsidR="00AE51AA" w:rsidRDefault="00AE51AA">
      <w:pPr>
        <w:spacing w:after="71" w:line="259" w:lineRule="auto"/>
        <w:ind w:left="0" w:firstLine="0"/>
        <w:jc w:val="left"/>
      </w:pPr>
    </w:p>
    <w:p w14:paraId="31F79870" w14:textId="711FD463" w:rsidR="00AE51AA" w:rsidRDefault="0039392A" w:rsidP="00AB1B6B">
      <w:pPr>
        <w:ind w:left="-15" w:right="64" w:firstLine="720"/>
      </w:pPr>
      <w:r>
        <w:t xml:space="preserve">В целях решения вопросов местного значения и социальных задач муниципального образования,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10.01.2002 № 7-ФЗ "Об охране окружающей среды", Уставом муниципального образования </w:t>
      </w:r>
      <w:r w:rsidR="007E382F" w:rsidRPr="007E382F">
        <w:t>СП «</w:t>
      </w:r>
      <w:r w:rsidR="00906B34">
        <w:t>Село Волосово-</w:t>
      </w:r>
      <w:proofErr w:type="spellStart"/>
      <w:r w:rsidR="00906B34">
        <w:t>Дудино</w:t>
      </w:r>
      <w:proofErr w:type="spellEnd"/>
      <w:r w:rsidR="007E382F" w:rsidRPr="007E382F">
        <w:t>»</w:t>
      </w:r>
      <w:r w:rsidRPr="007E382F">
        <w:t>,</w:t>
      </w:r>
      <w:r>
        <w:t xml:space="preserve"> решением</w:t>
      </w:r>
      <w:r w:rsidR="007E382F">
        <w:t xml:space="preserve"> Сельской Думы</w:t>
      </w:r>
      <w:r w:rsidR="00244438">
        <w:t xml:space="preserve"> </w:t>
      </w:r>
      <w:r w:rsidR="007E382F" w:rsidRPr="007E382F">
        <w:t>СП «</w:t>
      </w:r>
      <w:r w:rsidR="00906B34">
        <w:t>Село Волосово-</w:t>
      </w:r>
      <w:proofErr w:type="spellStart"/>
      <w:r w:rsidR="00906B34">
        <w:t>Дудино</w:t>
      </w:r>
      <w:proofErr w:type="spellEnd"/>
      <w:r w:rsidR="007E382F" w:rsidRPr="007E382F">
        <w:t>»</w:t>
      </w:r>
      <w:r w:rsidR="00244438">
        <w:t xml:space="preserve"> </w:t>
      </w:r>
      <w:r>
        <w:t xml:space="preserve">«Об утверждении  Правил благоустройства </w:t>
      </w:r>
      <w:r w:rsidR="007E382F" w:rsidRPr="007E382F">
        <w:t>СП «</w:t>
      </w:r>
      <w:r w:rsidR="00906B34">
        <w:t>Село Волосово-</w:t>
      </w:r>
      <w:proofErr w:type="spellStart"/>
      <w:r w:rsidR="00906B34">
        <w:t>Дудино</w:t>
      </w:r>
      <w:proofErr w:type="spellEnd"/>
      <w:r w:rsidR="007E382F" w:rsidRPr="007E382F">
        <w:t>»</w:t>
      </w:r>
      <w:r>
        <w:t xml:space="preserve"> (с изменениями и дополнениями)</w:t>
      </w:r>
    </w:p>
    <w:p w14:paraId="029FD85C" w14:textId="64DE8412" w:rsidR="00AE51AA" w:rsidRDefault="00AB1B6B" w:rsidP="00AB1B6B">
      <w:pPr>
        <w:spacing w:after="3" w:line="259" w:lineRule="auto"/>
        <w:ind w:left="659"/>
        <w:rPr>
          <w:b/>
        </w:rPr>
      </w:pPr>
      <w:r>
        <w:rPr>
          <w:b/>
        </w:rPr>
        <w:t xml:space="preserve">                                          </w:t>
      </w:r>
      <w:r w:rsidR="0039392A">
        <w:rPr>
          <w:b/>
        </w:rPr>
        <w:t xml:space="preserve">ПОСТАНОВЛЯЮ:  </w:t>
      </w:r>
    </w:p>
    <w:p w14:paraId="1E61E026" w14:textId="77777777" w:rsidR="00503FEB" w:rsidRDefault="00503FEB">
      <w:pPr>
        <w:spacing w:after="3" w:line="259" w:lineRule="auto"/>
        <w:ind w:left="659"/>
        <w:jc w:val="center"/>
      </w:pPr>
    </w:p>
    <w:p w14:paraId="493BE277" w14:textId="1D7FF8A8" w:rsidR="00AE51AA" w:rsidRDefault="0039392A">
      <w:pPr>
        <w:numPr>
          <w:ilvl w:val="0"/>
          <w:numId w:val="1"/>
        </w:numPr>
        <w:ind w:right="64" w:firstLine="720"/>
      </w:pPr>
      <w:r>
        <w:t xml:space="preserve">Утвердить Положение о комиссии по обследованию зеленых насаждений на территории </w:t>
      </w:r>
      <w:r w:rsidR="007E382F" w:rsidRP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BC6FAA">
        <w:t xml:space="preserve">» </w:t>
      </w:r>
      <w:r>
        <w:t xml:space="preserve">(приложение 1). </w:t>
      </w:r>
    </w:p>
    <w:p w14:paraId="196BCD0C" w14:textId="179C1ABA" w:rsidR="00AE51AA" w:rsidRDefault="0039392A">
      <w:pPr>
        <w:numPr>
          <w:ilvl w:val="0"/>
          <w:numId w:val="1"/>
        </w:numPr>
        <w:ind w:right="64" w:firstLine="720"/>
      </w:pPr>
      <w:r>
        <w:t xml:space="preserve">Создать комиссию по обследованию зеленых насаждений на территории </w:t>
      </w:r>
      <w:r w:rsidR="007E382F" w:rsidRP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7E382F">
        <w:t>»</w:t>
      </w:r>
      <w:r w:rsidR="00BC6FAA">
        <w:t xml:space="preserve"> </w:t>
      </w:r>
      <w:r>
        <w:t xml:space="preserve">и утвердить ее состав (приложение 2). </w:t>
      </w:r>
    </w:p>
    <w:p w14:paraId="57A5F95C" w14:textId="2FA2350A" w:rsidR="00AE51AA" w:rsidRDefault="0039392A">
      <w:pPr>
        <w:numPr>
          <w:ilvl w:val="0"/>
          <w:numId w:val="1"/>
        </w:numPr>
        <w:ind w:right="64" w:firstLine="720"/>
      </w:pPr>
      <w:r>
        <w:t xml:space="preserve">Обнародовать настоящее постановление на информационных стендах населенных пунктов </w:t>
      </w:r>
      <w:r w:rsidR="007E382F" w:rsidRP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7E382F">
        <w:t>»</w:t>
      </w:r>
      <w:r w:rsidR="00BC6FAA">
        <w:t xml:space="preserve"> </w:t>
      </w:r>
      <w:r w:rsidR="00503FEB">
        <w:t>и на официальном сайте а</w:t>
      </w:r>
      <w:r>
        <w:t xml:space="preserve">дминистрации </w:t>
      </w:r>
      <w:r w:rsidR="00503FEB">
        <w:t xml:space="preserve">района во вкладе </w:t>
      </w:r>
      <w:r w:rsidR="007E382F" w:rsidRP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7E382F">
        <w:t>»</w:t>
      </w:r>
      <w:r w:rsidRPr="007E382F">
        <w:t>.</w:t>
      </w:r>
    </w:p>
    <w:p w14:paraId="155C1A83" w14:textId="77777777" w:rsidR="00AE51AA" w:rsidRDefault="0039392A">
      <w:pPr>
        <w:numPr>
          <w:ilvl w:val="0"/>
          <w:numId w:val="1"/>
        </w:numPr>
        <w:spacing w:after="26" w:line="259" w:lineRule="auto"/>
        <w:ind w:right="64" w:firstLine="720"/>
      </w:pPr>
      <w:r>
        <w:t xml:space="preserve">Настоящее постановление вступает в силу с момента его обнародования. </w:t>
      </w:r>
    </w:p>
    <w:p w14:paraId="0971D023" w14:textId="77777777" w:rsidR="00AE51AA" w:rsidRDefault="0039392A">
      <w:pPr>
        <w:numPr>
          <w:ilvl w:val="0"/>
          <w:numId w:val="1"/>
        </w:numPr>
        <w:spacing w:after="0" w:line="259" w:lineRule="auto"/>
        <w:ind w:right="64" w:firstLine="720"/>
      </w:pPr>
      <w:r>
        <w:t xml:space="preserve">Контроль за выполнением настоящего постановления оставляю за собой. </w:t>
      </w:r>
    </w:p>
    <w:p w14:paraId="6E4A7932" w14:textId="77777777" w:rsidR="00AE51AA" w:rsidRDefault="00AE51AA">
      <w:pPr>
        <w:spacing w:after="0" w:line="259" w:lineRule="auto"/>
        <w:ind w:left="0" w:firstLine="0"/>
        <w:jc w:val="left"/>
      </w:pPr>
    </w:p>
    <w:p w14:paraId="3A1872FE" w14:textId="77777777" w:rsidR="00AE51AA" w:rsidRDefault="00AE51AA">
      <w:pPr>
        <w:spacing w:after="25" w:line="259" w:lineRule="auto"/>
        <w:ind w:left="0" w:firstLine="0"/>
        <w:jc w:val="left"/>
      </w:pPr>
    </w:p>
    <w:p w14:paraId="6CE48F5A" w14:textId="62F4CB29" w:rsidR="00BC6FAA" w:rsidRDefault="00BC6FAA" w:rsidP="007E382F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7E382F" w:rsidRPr="007E382F">
        <w:rPr>
          <w:sz w:val="28"/>
          <w:szCs w:val="28"/>
        </w:rPr>
        <w:t xml:space="preserve"> администрации </w:t>
      </w:r>
    </w:p>
    <w:p w14:paraId="778746CA" w14:textId="63A166C2" w:rsidR="007E382F" w:rsidRDefault="00BC6FAA" w:rsidP="00AB1B6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СП «Село Волосово-</w:t>
      </w:r>
      <w:proofErr w:type="spellStart"/>
      <w:proofErr w:type="gramStart"/>
      <w:r>
        <w:rPr>
          <w:sz w:val="28"/>
          <w:szCs w:val="28"/>
        </w:rPr>
        <w:t>Дудино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О.В.Фрольцова</w:t>
      </w:r>
      <w:proofErr w:type="spellEnd"/>
      <w:r>
        <w:rPr>
          <w:sz w:val="28"/>
          <w:szCs w:val="28"/>
        </w:rPr>
        <w:t xml:space="preserve"> </w:t>
      </w:r>
    </w:p>
    <w:p w14:paraId="41F000D6" w14:textId="77777777" w:rsidR="00AB1B6B" w:rsidRDefault="00AB1B6B" w:rsidP="00AB1B6B">
      <w:pPr>
        <w:pStyle w:val="ConsPlusNormal"/>
      </w:pPr>
    </w:p>
    <w:p w14:paraId="1BB3B250" w14:textId="77777777" w:rsidR="007E382F" w:rsidRPr="00C1388A" w:rsidRDefault="007E382F" w:rsidP="007E382F">
      <w:pPr>
        <w:pStyle w:val="ConsPlusNormal"/>
        <w:jc w:val="right"/>
        <w:outlineLvl w:val="0"/>
      </w:pPr>
      <w:r w:rsidRPr="00C1388A">
        <w:lastRenderedPageBreak/>
        <w:t>Приложение</w:t>
      </w:r>
      <w:r>
        <w:t xml:space="preserve"> 1</w:t>
      </w:r>
    </w:p>
    <w:p w14:paraId="57CC7583" w14:textId="77777777" w:rsidR="007E382F" w:rsidRPr="00C1388A" w:rsidRDefault="007E382F" w:rsidP="007E382F">
      <w:pPr>
        <w:pStyle w:val="ConsPlusNormal"/>
        <w:jc w:val="right"/>
      </w:pPr>
      <w:r w:rsidRPr="00C1388A">
        <w:t>к Постановлению</w:t>
      </w:r>
    </w:p>
    <w:p w14:paraId="59C5033F" w14:textId="77777777" w:rsidR="007E382F" w:rsidRPr="00C1388A" w:rsidRDefault="007E382F" w:rsidP="007E382F">
      <w:pPr>
        <w:pStyle w:val="ConsPlusNormal"/>
        <w:jc w:val="right"/>
      </w:pPr>
      <w:r w:rsidRPr="00C1388A">
        <w:t>администрации муниципального</w:t>
      </w:r>
    </w:p>
    <w:p w14:paraId="761A6DDC" w14:textId="7037B4F2" w:rsidR="007E382F" w:rsidRPr="00C1388A" w:rsidRDefault="007E382F" w:rsidP="007E382F">
      <w:pPr>
        <w:pStyle w:val="ConsPlusNormal"/>
        <w:jc w:val="right"/>
      </w:pPr>
      <w:r w:rsidRPr="00C1388A">
        <w:t>образования 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Pr="00C1388A">
        <w:t>»</w:t>
      </w:r>
    </w:p>
    <w:p w14:paraId="6EF5994A" w14:textId="77777777" w:rsidR="00AE51AA" w:rsidRDefault="00AE51AA">
      <w:pPr>
        <w:spacing w:after="32" w:line="259" w:lineRule="auto"/>
        <w:ind w:left="0" w:firstLine="0"/>
        <w:jc w:val="center"/>
      </w:pPr>
    </w:p>
    <w:p w14:paraId="5F069C33" w14:textId="078138CF" w:rsidR="00AE51AA" w:rsidRPr="00BC6FAA" w:rsidRDefault="00BC6FAA">
      <w:pPr>
        <w:spacing w:after="3" w:line="259" w:lineRule="auto"/>
        <w:ind w:left="659" w:right="721"/>
        <w:jc w:val="center"/>
        <w:rPr>
          <w:b/>
        </w:rPr>
      </w:pPr>
      <w:r>
        <w:rPr>
          <w:b/>
        </w:rPr>
        <w:t xml:space="preserve">Положение </w:t>
      </w:r>
      <w:r w:rsidR="0039392A">
        <w:rPr>
          <w:b/>
        </w:rPr>
        <w:t xml:space="preserve">о комиссии по обследованию зеленых </w:t>
      </w:r>
      <w:proofErr w:type="gramStart"/>
      <w:r w:rsidR="0039392A">
        <w:rPr>
          <w:b/>
        </w:rPr>
        <w:t>насаждений  на</w:t>
      </w:r>
      <w:proofErr w:type="gramEnd"/>
      <w:r w:rsidR="0039392A">
        <w:rPr>
          <w:b/>
        </w:rPr>
        <w:t xml:space="preserve"> территории </w:t>
      </w:r>
      <w:r w:rsidR="00244438" w:rsidRPr="00244438">
        <w:rPr>
          <w:b/>
        </w:rPr>
        <w:t>сельского поселения</w:t>
      </w:r>
      <w:r w:rsidR="007E382F" w:rsidRPr="00C1388A">
        <w:t xml:space="preserve"> </w:t>
      </w:r>
      <w:r w:rsidR="007E382F" w:rsidRPr="00BC6FAA">
        <w:rPr>
          <w:b/>
        </w:rPr>
        <w:t>«</w:t>
      </w:r>
      <w:r w:rsidRPr="00BC6FAA">
        <w:rPr>
          <w:b/>
        </w:rPr>
        <w:t>Село Волосово-</w:t>
      </w:r>
      <w:proofErr w:type="spellStart"/>
      <w:r w:rsidRPr="00BC6FAA">
        <w:rPr>
          <w:b/>
        </w:rPr>
        <w:t>Дудино</w:t>
      </w:r>
      <w:proofErr w:type="spellEnd"/>
      <w:r w:rsidR="007E382F" w:rsidRPr="00BC6FAA">
        <w:rPr>
          <w:b/>
        </w:rPr>
        <w:t>»</w:t>
      </w:r>
    </w:p>
    <w:p w14:paraId="1BA33529" w14:textId="77777777" w:rsidR="00AE51AA" w:rsidRDefault="00AE51AA">
      <w:pPr>
        <w:spacing w:after="33" w:line="259" w:lineRule="auto"/>
        <w:ind w:left="0" w:firstLine="0"/>
        <w:jc w:val="left"/>
      </w:pPr>
    </w:p>
    <w:p w14:paraId="5F3B1732" w14:textId="77777777" w:rsidR="00AE51AA" w:rsidRDefault="0039392A">
      <w:pPr>
        <w:pStyle w:val="1"/>
        <w:ind w:left="659" w:right="722"/>
      </w:pPr>
      <w:r>
        <w:t xml:space="preserve">1. Общие положения </w:t>
      </w:r>
    </w:p>
    <w:p w14:paraId="78F5C6EE" w14:textId="77777777" w:rsidR="00AE51AA" w:rsidRDefault="00AE51AA">
      <w:pPr>
        <w:spacing w:after="25" w:line="259" w:lineRule="auto"/>
        <w:ind w:left="567" w:firstLine="0"/>
        <w:jc w:val="left"/>
      </w:pPr>
    </w:p>
    <w:p w14:paraId="5BCEDC93" w14:textId="74562C47" w:rsidR="00AE51AA" w:rsidRDefault="0039392A" w:rsidP="00503FEB">
      <w:pPr>
        <w:ind w:left="-15" w:right="64" w:firstLine="567"/>
      </w:pPr>
      <w:r>
        <w:t>1.1. Настоящее положение разработано в соответствии с Федеральным зак</w:t>
      </w:r>
      <w:r w:rsidR="008C7FF2">
        <w:t>оном от 06.10.2003 № 131-ФЗ «</w:t>
      </w:r>
      <w:r>
        <w:t>Об общих принципах организации местного самоуп</w:t>
      </w:r>
      <w:r w:rsidR="008C7FF2">
        <w:t>равления в Российской Федерации»</w:t>
      </w:r>
      <w:r>
        <w:t>, Федеральн</w:t>
      </w:r>
      <w:r w:rsidR="008C7FF2">
        <w:t>ым законом от 10.01.2002 № 7ФЗ «Об охране окружающей среды»</w:t>
      </w:r>
      <w:r>
        <w:t xml:space="preserve">, Уставом муниципального образования </w:t>
      </w:r>
      <w:r w:rsidR="008C7FF2">
        <w:t>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8C7FF2">
        <w:t>»</w:t>
      </w:r>
      <w:r>
        <w:t xml:space="preserve">, </w:t>
      </w:r>
      <w:r w:rsidR="00995BD4">
        <w:t>решением</w:t>
      </w:r>
      <w:r w:rsidR="007E382F">
        <w:t xml:space="preserve"> Сельской Думы</w:t>
      </w:r>
      <w:r w:rsidR="008C7FF2">
        <w:t xml:space="preserve"> </w:t>
      </w:r>
      <w:r w:rsidR="007E382F" w:rsidRPr="00C1388A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C1388A">
        <w:t>»</w:t>
      </w:r>
      <w:r w:rsidR="00503FEB">
        <w:t xml:space="preserve"> </w:t>
      </w:r>
      <w:r w:rsidR="00BC6FAA">
        <w:t xml:space="preserve">«Об утверждении </w:t>
      </w:r>
      <w:r>
        <w:t xml:space="preserve">Правил благоустройства </w:t>
      </w:r>
      <w:r w:rsidR="007E382F" w:rsidRPr="00C1388A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C1388A">
        <w:t>»</w:t>
      </w:r>
      <w:r>
        <w:t xml:space="preserve">» (с изменениями и дополнениями). </w:t>
      </w:r>
    </w:p>
    <w:p w14:paraId="29F0D88F" w14:textId="32147704" w:rsidR="00AE51AA" w:rsidRDefault="0039392A">
      <w:pPr>
        <w:ind w:left="-15" w:right="64" w:firstLine="567"/>
      </w:pPr>
      <w:r>
        <w:t>1.2. Комиссия по обследованию зел</w:t>
      </w:r>
      <w:r w:rsidR="00503FEB">
        <w:t xml:space="preserve">еных насаждений на территории </w:t>
      </w:r>
      <w:r w:rsidR="007E382F" w:rsidRPr="00C1388A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C1388A">
        <w:t>»</w:t>
      </w:r>
      <w:r w:rsidR="00BC6FAA">
        <w:t xml:space="preserve"> </w:t>
      </w:r>
      <w:r>
        <w:t xml:space="preserve">(далее по тексту - Комиссия) создается как постоянно действующий коллегиальный орган в Администрации </w:t>
      </w:r>
      <w:r w:rsidR="007E382F" w:rsidRPr="00C1388A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C1388A">
        <w:t>»</w:t>
      </w:r>
      <w:r>
        <w:t xml:space="preserve">. </w:t>
      </w:r>
    </w:p>
    <w:p w14:paraId="17B0A1AB" w14:textId="2366D707" w:rsidR="00AE51AA" w:rsidRDefault="0039392A">
      <w:pPr>
        <w:ind w:left="-15" w:right="64" w:firstLine="567"/>
      </w:pPr>
      <w:r>
        <w:t xml:space="preserve">1.3. Комиссия создается с целью обеспечения всестороннего, полного и объективного обследования зеленых насаждений, произрастающих на территории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. </w:t>
      </w:r>
    </w:p>
    <w:p w14:paraId="6E36EE0B" w14:textId="04D4E7F3" w:rsidR="00AE51AA" w:rsidRDefault="0039392A">
      <w:pPr>
        <w:ind w:left="-15" w:right="64" w:firstLine="567"/>
      </w:pPr>
      <w:r>
        <w:t xml:space="preserve">1.4. Комиссия в своей деятельности руководствуется законодательными актами Российской Федерации, </w:t>
      </w:r>
      <w:r w:rsidR="007E382F">
        <w:t>Калужской области</w:t>
      </w:r>
      <w:r>
        <w:t xml:space="preserve">, Уставом </w:t>
      </w:r>
      <w:r w:rsidR="007E382F" w:rsidRPr="00C1388A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C1388A">
        <w:t>»</w:t>
      </w:r>
      <w:r>
        <w:t xml:space="preserve">, иными муниципальными правовыми актами </w:t>
      </w:r>
      <w:r w:rsidR="007E382F" w:rsidRPr="00C1388A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 w:rsidRPr="00C1388A">
        <w:t>»</w:t>
      </w:r>
      <w:r w:rsidR="00BC6FAA">
        <w:t xml:space="preserve"> </w:t>
      </w:r>
      <w:r>
        <w:t xml:space="preserve">и настоящим Положением. </w:t>
      </w:r>
    </w:p>
    <w:p w14:paraId="4C56FC6E" w14:textId="77777777" w:rsidR="00AE51AA" w:rsidRDefault="00AE51AA">
      <w:pPr>
        <w:spacing w:after="34" w:line="259" w:lineRule="auto"/>
        <w:ind w:left="567" w:firstLine="0"/>
        <w:jc w:val="left"/>
      </w:pPr>
    </w:p>
    <w:p w14:paraId="401ED91C" w14:textId="77777777" w:rsidR="00AE51AA" w:rsidRDefault="0039392A">
      <w:pPr>
        <w:pStyle w:val="1"/>
        <w:ind w:left="659" w:right="723"/>
      </w:pPr>
      <w:r>
        <w:t xml:space="preserve">2. Основные задачи, функции и полномочия Комиссии </w:t>
      </w:r>
    </w:p>
    <w:p w14:paraId="7A7BD625" w14:textId="77777777" w:rsidR="00AE51AA" w:rsidRDefault="00AE51AA">
      <w:pPr>
        <w:spacing w:after="0" w:line="259" w:lineRule="auto"/>
        <w:ind w:left="567" w:firstLine="0"/>
        <w:jc w:val="left"/>
      </w:pPr>
    </w:p>
    <w:p w14:paraId="7BD33483" w14:textId="16B19BF2" w:rsidR="00AE51AA" w:rsidRDefault="0039392A">
      <w:pPr>
        <w:ind w:left="-15" w:right="64" w:firstLine="567"/>
      </w:pPr>
      <w:r>
        <w:t xml:space="preserve">2.1. Основной задачей Комиссии является выработка предложений о целесообразности и возможности сноса, посадки (пересадки), глубокой обрезки или санитарно-формовочной обрезки зеленых насаждений на территории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, а также необходимости проведения иных видов работ и мероприятий в отношении зеленых насаждений, произрастающих на территории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. </w:t>
      </w:r>
    </w:p>
    <w:p w14:paraId="70927528" w14:textId="5620BF9F" w:rsidR="00AE51AA" w:rsidRDefault="0039392A">
      <w:pPr>
        <w:ind w:left="-15" w:right="64" w:firstLine="567"/>
      </w:pPr>
      <w:r>
        <w:t xml:space="preserve">2.2. Комиссия образуется и ликвидируется постановлением Администрации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. </w:t>
      </w:r>
    </w:p>
    <w:p w14:paraId="3DA56B34" w14:textId="77777777" w:rsidR="00AE51AA" w:rsidRDefault="0039392A">
      <w:pPr>
        <w:ind w:left="-15" w:right="64" w:firstLine="567"/>
      </w:pPr>
      <w:r>
        <w:t xml:space="preserve">2.3. Комиссия, в соответствии с возложенной на нее задачей, выполняет следующие функции: </w:t>
      </w:r>
    </w:p>
    <w:p w14:paraId="0E0E847B" w14:textId="77777777" w:rsidR="00AE51AA" w:rsidRDefault="0039392A">
      <w:pPr>
        <w:numPr>
          <w:ilvl w:val="0"/>
          <w:numId w:val="2"/>
        </w:numPr>
        <w:ind w:right="64" w:firstLine="567"/>
      </w:pPr>
      <w:r>
        <w:lastRenderedPageBreak/>
        <w:t xml:space="preserve">рассматривает заявки граждан, должностных и юридических лиц (далее по тексту - заявки), поданные в Администрацию сельского поселения для определения возможности проведения работ по сносу, посадке (пересадке), глубокой обрезке или санитарно-формовочной обрезке зеленых насаждений, произрастающих на территории сельского поселения; </w:t>
      </w:r>
    </w:p>
    <w:p w14:paraId="5DFD2D50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обследует территории, занятые зелеными насаждениями, указанными в заявках и приложенным к ним документам; </w:t>
      </w:r>
    </w:p>
    <w:p w14:paraId="54C02C9B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обследует зеленые насаждения, указанные в заявках и произрастающие на территории сельского поселения, в том числе: </w:t>
      </w:r>
    </w:p>
    <w:p w14:paraId="6B7C0847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определяет видовой и количественный состав зеленых насаждений; </w:t>
      </w:r>
    </w:p>
    <w:p w14:paraId="1056810F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устанавливает таксационные показатели зеленых насаждений (возраст, высота, диаметр); </w:t>
      </w:r>
    </w:p>
    <w:p w14:paraId="61A1DA43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определяет качественное состояние зеленых насаждений (хорошее, удовлетворительное, неудовлетворительное); </w:t>
      </w:r>
    </w:p>
    <w:p w14:paraId="193F36ED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принимает решение о возможности проведения работ по сносу, посадке, глубокой или санитарно-формовочной обрезке зеленых насаждений; </w:t>
      </w:r>
    </w:p>
    <w:p w14:paraId="292ADBDE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производит контроль и учёт за правильностью выполнения работ по сносу, глубокой или санитарно-формовочной обрезке зеленых насаждений. </w:t>
      </w:r>
    </w:p>
    <w:p w14:paraId="6C41AF35" w14:textId="77777777" w:rsidR="00AE51AA" w:rsidRDefault="0039392A">
      <w:pPr>
        <w:ind w:left="-15" w:right="64" w:firstLine="567"/>
      </w:pPr>
      <w:r>
        <w:t xml:space="preserve">2.4. В целях полного, всестороннего и объективного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14:paraId="2EEB831C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приглашать на обследование зеленых насаждений граждан, должностных и юридических лиц, по заявкам которых обследуются зеленые насаждения. </w:t>
      </w:r>
    </w:p>
    <w:p w14:paraId="1C119095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привлекать (в случае необходимости) представителей инженерных сетей, жилищно-эксплуатационных служб, других специалистов; </w:t>
      </w:r>
    </w:p>
    <w:p w14:paraId="68E45B93" w14:textId="77777777" w:rsidR="00AE51AA" w:rsidRDefault="0039392A" w:rsidP="007A03F8">
      <w:pPr>
        <w:numPr>
          <w:ilvl w:val="0"/>
          <w:numId w:val="2"/>
        </w:numPr>
        <w:ind w:right="64" w:firstLine="567"/>
      </w:pPr>
      <w:r>
        <w:t xml:space="preserve">запрашивать в установленном порядке у органов государственной власти, органов местного самоуправления </w:t>
      </w:r>
      <w:r w:rsidR="007E382F">
        <w:t>СП «</w:t>
      </w:r>
      <w:r w:rsidR="007A03F8" w:rsidRPr="007A03F8">
        <w:t>наименование сельского поселения</w:t>
      </w:r>
      <w:r w:rsidR="007E382F">
        <w:t>»</w:t>
      </w:r>
      <w:r>
        <w:t xml:space="preserve"> и иных организаций информацию (документы) по вопросам, относящимся к компетенции Комиссии; </w:t>
      </w:r>
    </w:p>
    <w:p w14:paraId="7E03B0C6" w14:textId="0C3CD86A" w:rsidR="00AE51AA" w:rsidRDefault="0039392A" w:rsidP="001D4E3E">
      <w:pPr>
        <w:numPr>
          <w:ilvl w:val="0"/>
          <w:numId w:val="2"/>
        </w:numPr>
        <w:spacing w:after="34" w:line="259" w:lineRule="auto"/>
        <w:ind w:right="64" w:firstLine="0"/>
        <w:jc w:val="left"/>
      </w:pPr>
      <w:r>
        <w:t xml:space="preserve">взаимодействовать с органами государственной власти и органами местного самоуправления </w:t>
      </w:r>
      <w:r w:rsidR="007E382F">
        <w:t>СП «</w:t>
      </w:r>
      <w:r w:rsidR="007A03F8" w:rsidRPr="007A03F8">
        <w:t>наименование сельского поселения</w:t>
      </w:r>
      <w:r w:rsidR="007E382F">
        <w:t>»</w:t>
      </w:r>
      <w:r>
        <w:t xml:space="preserve">, организациями, общественными объединениями и гражданами по вопросам, относящимся к компетенции Комиссии. </w:t>
      </w:r>
    </w:p>
    <w:p w14:paraId="6C54DACB" w14:textId="77777777" w:rsidR="00F25EA6" w:rsidRDefault="00F25EA6">
      <w:pPr>
        <w:spacing w:after="0" w:line="267" w:lineRule="auto"/>
        <w:ind w:left="567" w:right="2290" w:firstLine="2905"/>
        <w:jc w:val="left"/>
        <w:rPr>
          <w:b/>
        </w:rPr>
      </w:pPr>
    </w:p>
    <w:p w14:paraId="411796E4" w14:textId="77777777" w:rsidR="00F25EA6" w:rsidRDefault="00F25EA6">
      <w:pPr>
        <w:spacing w:after="0" w:line="267" w:lineRule="auto"/>
        <w:ind w:left="567" w:right="2290" w:firstLine="2905"/>
        <w:jc w:val="left"/>
        <w:rPr>
          <w:b/>
        </w:rPr>
      </w:pPr>
    </w:p>
    <w:p w14:paraId="63695F10" w14:textId="77777777" w:rsidR="00F25EA6" w:rsidRDefault="00F25EA6">
      <w:pPr>
        <w:spacing w:after="0" w:line="267" w:lineRule="auto"/>
        <w:ind w:left="567" w:right="2290" w:firstLine="2905"/>
        <w:jc w:val="left"/>
        <w:rPr>
          <w:b/>
        </w:rPr>
      </w:pPr>
    </w:p>
    <w:p w14:paraId="6EA1A45F" w14:textId="41047781" w:rsidR="007E382F" w:rsidRDefault="0039392A">
      <w:pPr>
        <w:spacing w:after="0" w:line="267" w:lineRule="auto"/>
        <w:ind w:left="567" w:right="2290" w:firstLine="2905"/>
        <w:jc w:val="left"/>
        <w:rPr>
          <w:b/>
        </w:rPr>
      </w:pPr>
      <w:r>
        <w:rPr>
          <w:b/>
        </w:rPr>
        <w:t xml:space="preserve">3. Обязанности Комиссии </w:t>
      </w:r>
    </w:p>
    <w:p w14:paraId="4A2BC7DF" w14:textId="77777777" w:rsidR="00AE51AA" w:rsidRDefault="0039392A" w:rsidP="007E382F">
      <w:pPr>
        <w:spacing w:after="0" w:line="267" w:lineRule="auto"/>
        <w:ind w:right="2290"/>
        <w:jc w:val="left"/>
      </w:pPr>
      <w:r>
        <w:t xml:space="preserve">Комиссия обязана: </w:t>
      </w:r>
    </w:p>
    <w:p w14:paraId="0C9F9D7E" w14:textId="77777777" w:rsidR="00AE51AA" w:rsidRDefault="0039392A">
      <w:pPr>
        <w:numPr>
          <w:ilvl w:val="0"/>
          <w:numId w:val="2"/>
        </w:numPr>
        <w:ind w:right="64" w:firstLine="567"/>
      </w:pPr>
      <w:r>
        <w:lastRenderedPageBreak/>
        <w:t xml:space="preserve">соблюдать действующее законодательство Российской Федерации; осуществлять свою работу в соответствии с действующим законодательством, Правилами и настоящим Положением; </w:t>
      </w:r>
    </w:p>
    <w:p w14:paraId="62699854" w14:textId="77777777" w:rsidR="00AE51AA" w:rsidRDefault="0039392A">
      <w:pPr>
        <w:numPr>
          <w:ilvl w:val="0"/>
          <w:numId w:val="2"/>
        </w:numPr>
        <w:ind w:right="64" w:firstLine="567"/>
      </w:pPr>
      <w:r>
        <w:t>рассматривать поступающие от граждан, должностных и юридических лиц заявки в течение 1</w:t>
      </w:r>
      <w:r w:rsidR="007E382F">
        <w:t>0</w:t>
      </w:r>
      <w:r>
        <w:t xml:space="preserve"> дней; </w:t>
      </w:r>
    </w:p>
    <w:p w14:paraId="0805B924" w14:textId="77777777" w:rsidR="00AE51AA" w:rsidRDefault="0039392A">
      <w:pPr>
        <w:numPr>
          <w:ilvl w:val="0"/>
          <w:numId w:val="2"/>
        </w:numPr>
        <w:spacing w:after="26" w:line="259" w:lineRule="auto"/>
        <w:ind w:right="64" w:firstLine="567"/>
      </w:pPr>
      <w:r>
        <w:t xml:space="preserve">обследовать зеленые насаждения в соответствии с настоящим Положением; </w:t>
      </w:r>
    </w:p>
    <w:p w14:paraId="5E9C5FC3" w14:textId="77777777" w:rsidR="00AE51AA" w:rsidRDefault="0039392A">
      <w:pPr>
        <w:numPr>
          <w:ilvl w:val="0"/>
          <w:numId w:val="2"/>
        </w:numPr>
        <w:ind w:right="64" w:firstLine="567"/>
      </w:pPr>
      <w:r>
        <w:t xml:space="preserve">своевременно оформлять результаты обследований в виде актов обследования зеленых насаждений; </w:t>
      </w:r>
    </w:p>
    <w:p w14:paraId="301292D5" w14:textId="77777777" w:rsidR="00AE51AA" w:rsidRDefault="0039392A" w:rsidP="007E382F">
      <w:pPr>
        <w:numPr>
          <w:ilvl w:val="0"/>
          <w:numId w:val="2"/>
        </w:numPr>
        <w:ind w:right="64" w:firstLine="567"/>
      </w:pPr>
      <w:r>
        <w:t xml:space="preserve">не разглашать сведения, имеющие служебный или конфиденциальный характер. </w:t>
      </w:r>
    </w:p>
    <w:p w14:paraId="5397CACC" w14:textId="0FBF77E5" w:rsidR="00AE51AA" w:rsidRDefault="0039392A" w:rsidP="007E382F">
      <w:pPr>
        <w:pStyle w:val="1"/>
        <w:ind w:left="659" w:right="719"/>
      </w:pPr>
      <w:r>
        <w:t xml:space="preserve">4. Полномочия Комиссии </w:t>
      </w:r>
    </w:p>
    <w:p w14:paraId="3F6744B0" w14:textId="77777777" w:rsidR="00503FEB" w:rsidRPr="00503FEB" w:rsidRDefault="00503FEB" w:rsidP="00503FEB"/>
    <w:p w14:paraId="014BD0A6" w14:textId="36D7F5E0" w:rsidR="007E382F" w:rsidRDefault="0039392A" w:rsidP="00DD1033">
      <w:pPr>
        <w:spacing w:after="0" w:line="269" w:lineRule="auto"/>
        <w:ind w:left="0" w:firstLine="709"/>
      </w:pPr>
      <w:r>
        <w:t xml:space="preserve">4.1. Члены комиссии по обследованию зеленых насаждений на территории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 участвуют в работе Комиссии на равных началах.</w:t>
      </w:r>
    </w:p>
    <w:p w14:paraId="5490304B" w14:textId="77777777" w:rsidR="00AE51AA" w:rsidRDefault="0039392A" w:rsidP="00DD1033">
      <w:pPr>
        <w:spacing w:after="0" w:line="269" w:lineRule="auto"/>
        <w:ind w:left="0" w:firstLine="709"/>
      </w:pPr>
      <w:r>
        <w:t xml:space="preserve"> 4.2. В состав Комиссии входят: председатель Комиссии, заместитель председателя Комиссии, секретарь Комиссии, члены Комиссии. </w:t>
      </w:r>
    </w:p>
    <w:p w14:paraId="3A998BBC" w14:textId="77777777" w:rsidR="00AE51AA" w:rsidRDefault="0039392A" w:rsidP="00DD1033">
      <w:pPr>
        <w:spacing w:after="0" w:line="269" w:lineRule="auto"/>
        <w:ind w:left="0" w:firstLine="709"/>
      </w:pPr>
      <w:r>
        <w:t xml:space="preserve">4.3. Председатель Комиссии осуществляет следующие полномочия: </w:t>
      </w:r>
    </w:p>
    <w:p w14:paraId="2F926C1C" w14:textId="77777777" w:rsidR="00AE51AA" w:rsidRDefault="0039392A" w:rsidP="00DD1033">
      <w:pPr>
        <w:spacing w:after="0" w:line="269" w:lineRule="auto"/>
        <w:ind w:left="0" w:firstLine="709"/>
      </w:pPr>
      <w:r>
        <w:t xml:space="preserve">4.3.1. Осуществляет общее руководство деятельностью Комиссии. </w:t>
      </w:r>
    </w:p>
    <w:p w14:paraId="1F4A4C95" w14:textId="77777777" w:rsidR="00AE51AA" w:rsidRDefault="0039392A" w:rsidP="00DD1033">
      <w:pPr>
        <w:spacing w:after="0" w:line="269" w:lineRule="auto"/>
        <w:ind w:left="0" w:firstLine="709"/>
      </w:pPr>
      <w:r>
        <w:t xml:space="preserve">4.3.2. Созывает заседания Комиссии и организует подготовку к ним; запрашивает у физических и юридических лиц информацию (документы) по вопросам, относящимся к полномочиям Комиссии; руководит работой Комиссии; приглашает на заседания Комиссии заинтересованных лиц. </w:t>
      </w:r>
    </w:p>
    <w:p w14:paraId="0068C4E1" w14:textId="77777777" w:rsidR="00AE51AA" w:rsidRDefault="0039392A" w:rsidP="00DD1033">
      <w:pPr>
        <w:spacing w:after="0" w:line="269" w:lineRule="auto"/>
        <w:ind w:left="0" w:firstLine="709"/>
      </w:pPr>
      <w:r>
        <w:t xml:space="preserve">4.4. Секретарь Комиссии извещает членов Комиссии о дате и времени ее заседания; готовит документы и материалы, необходимые для работы комиссии; оформляет акты обследования зеленых насаждений не позднее 3-х рабочих дней со дня комиссионного обследования. </w:t>
      </w:r>
    </w:p>
    <w:p w14:paraId="4E55898F" w14:textId="77777777" w:rsidR="00AE51AA" w:rsidRDefault="0039392A" w:rsidP="00DD1033">
      <w:pPr>
        <w:spacing w:after="0" w:line="269" w:lineRule="auto"/>
        <w:ind w:left="0" w:firstLine="709"/>
      </w:pPr>
      <w:r>
        <w:t xml:space="preserve">4.5. Члены Комиссии вправе: </w:t>
      </w:r>
    </w:p>
    <w:p w14:paraId="428B1807" w14:textId="77777777" w:rsidR="00AE51AA" w:rsidRDefault="0039392A" w:rsidP="00DD1033">
      <w:pPr>
        <w:spacing w:after="0" w:line="269" w:lineRule="auto"/>
        <w:ind w:left="0" w:firstLine="709"/>
      </w:pPr>
      <w:r>
        <w:t xml:space="preserve">4.5.1. Участвовать в рассмотрении вопросов, относящихся к компетенции Комиссии; 4.5.2. Предварительно, до начала заседания комиссии, знакомиться с заявками граждан, должностных и юридических лиц, на основании которых будет проводиться обследование. </w:t>
      </w:r>
    </w:p>
    <w:p w14:paraId="6D25AE0A" w14:textId="77777777" w:rsidR="00AE51AA" w:rsidRDefault="0039392A" w:rsidP="00DD1033">
      <w:pPr>
        <w:spacing w:after="0" w:line="269" w:lineRule="auto"/>
        <w:ind w:left="0" w:firstLine="709"/>
      </w:pPr>
      <w:r>
        <w:t xml:space="preserve">4.5.3. Дополнительно самостоятельно обследовать зеленые насаждения, фото фиксировать результаты осмотра. </w:t>
      </w:r>
    </w:p>
    <w:p w14:paraId="5992AC3E" w14:textId="77777777" w:rsidR="00AE51AA" w:rsidRDefault="0039392A" w:rsidP="00DD1033">
      <w:pPr>
        <w:spacing w:after="0" w:line="269" w:lineRule="auto"/>
        <w:ind w:left="0" w:firstLine="709"/>
      </w:pPr>
      <w:r>
        <w:t xml:space="preserve">4.5.4. Формулировать выводы (предложения) по результатам проведенных обследований, отражаемые в актах обследования зеленых насаждений; </w:t>
      </w:r>
    </w:p>
    <w:p w14:paraId="6AE6B50A" w14:textId="77777777" w:rsidR="00AE51AA" w:rsidRDefault="0039392A" w:rsidP="00DD1033">
      <w:pPr>
        <w:spacing w:after="0" w:line="269" w:lineRule="auto"/>
        <w:ind w:left="0" w:firstLine="709"/>
      </w:pPr>
      <w:r>
        <w:t xml:space="preserve">4.5.5. Подписывать акт обследования зеленых насаждений; </w:t>
      </w:r>
    </w:p>
    <w:p w14:paraId="2FBC3DC4" w14:textId="77777777" w:rsidR="00AE51AA" w:rsidRDefault="0039392A" w:rsidP="00DD1033">
      <w:pPr>
        <w:spacing w:after="0" w:line="269" w:lineRule="auto"/>
        <w:ind w:left="0" w:firstLine="709"/>
      </w:pPr>
      <w:r>
        <w:t xml:space="preserve">4.5.6. В случае несогласия с выводами (предложениями) других членов Комиссии излагать особое мнение, которое приобщается к акту обследования зеленых насаждений. </w:t>
      </w:r>
    </w:p>
    <w:p w14:paraId="639A48DD" w14:textId="77777777" w:rsidR="00AE51AA" w:rsidRDefault="00AE51AA">
      <w:pPr>
        <w:spacing w:after="34" w:line="259" w:lineRule="auto"/>
        <w:ind w:left="567" w:firstLine="0"/>
        <w:jc w:val="left"/>
      </w:pPr>
    </w:p>
    <w:p w14:paraId="30EA3D1F" w14:textId="77777777" w:rsidR="00AE51AA" w:rsidRDefault="0039392A" w:rsidP="007E382F">
      <w:pPr>
        <w:pStyle w:val="1"/>
        <w:ind w:left="659" w:right="722"/>
      </w:pPr>
      <w:r>
        <w:lastRenderedPageBreak/>
        <w:t xml:space="preserve">5. Порядок работы Комиссии </w:t>
      </w:r>
    </w:p>
    <w:p w14:paraId="2537AB40" w14:textId="2A6F3E34" w:rsidR="00AE51AA" w:rsidRDefault="0039392A" w:rsidP="00DD1033">
      <w:pPr>
        <w:spacing w:after="0"/>
        <w:ind w:left="0" w:firstLine="709"/>
      </w:pPr>
      <w:r>
        <w:t xml:space="preserve">5.1. Заседание Комиссии проводится по мере поступления заявок в Администрацию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. Основной формой работы Комиссии являются заседания. </w:t>
      </w:r>
    </w:p>
    <w:p w14:paraId="63B179AF" w14:textId="77777777" w:rsidR="00AE51AA" w:rsidRDefault="0039392A" w:rsidP="00DD1033">
      <w:pPr>
        <w:spacing w:after="0"/>
        <w:ind w:left="0" w:firstLine="709"/>
      </w:pPr>
      <w:r>
        <w:t xml:space="preserve">5.2. Заседание Комиссии считается правомочным, если на нем присутствуют более половины ее постоянных членов. </w:t>
      </w:r>
    </w:p>
    <w:p w14:paraId="2A961AB3" w14:textId="7925B630" w:rsidR="00AE51AA" w:rsidRDefault="0039392A" w:rsidP="00DD1033">
      <w:pPr>
        <w:spacing w:after="0"/>
        <w:ind w:left="0" w:firstLine="709"/>
      </w:pPr>
      <w:r>
        <w:t xml:space="preserve">5.3. Комиссия рассматривает материалы обследования зеленых насаждений, произрастающих на территории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 согласно поданным в Администрацию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 заявкам со схемами и фото материалами расположения зеленых насаждений, и формулирует предложения (в виде выводов Комиссии) о целесообразности и возможности сноса, посадки (пересадки), глубокой или санитарно-формовочной обрезки зеленых насаждений, а также о необходимости (целесообразности) проведения других видов работ и мероприятий в отношении заявленных к обследованию зеленых насаждений. В случае необходимости может быть принято решение о дополнительном выезде на место всех либо некоторых членов Комиссии. </w:t>
      </w:r>
    </w:p>
    <w:p w14:paraId="5B8AFC9F" w14:textId="77777777" w:rsidR="00AE51AA" w:rsidRDefault="0039392A" w:rsidP="00DD1033">
      <w:pPr>
        <w:spacing w:after="0"/>
        <w:ind w:left="0" w:firstLine="709"/>
      </w:pPr>
      <w:r>
        <w:t xml:space="preserve">5.4. При необходимости актом обследования зеленых насаждений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правовыми актами. В случаях предупреждения и ликвидации чрезвычайных ситуаций природного и техногенного характера, ликвидации их последствий, соблюдения противопожарных требований, предписаний правоохранительных органов, государственной автоинспекции и др. снос может производиться без оформления акта обследования зеленых насаждений и порубочного билета при наличии: </w:t>
      </w:r>
    </w:p>
    <w:p w14:paraId="7E0A576B" w14:textId="77777777" w:rsidR="00AE51AA" w:rsidRDefault="0039392A" w:rsidP="00DD1033">
      <w:pPr>
        <w:numPr>
          <w:ilvl w:val="0"/>
          <w:numId w:val="3"/>
        </w:numPr>
        <w:spacing w:after="0"/>
        <w:ind w:left="0" w:firstLine="709"/>
      </w:pPr>
      <w:r>
        <w:t xml:space="preserve">соответствующего предписания уполномоченного органа (в соответствии с компетенцией); </w:t>
      </w:r>
    </w:p>
    <w:p w14:paraId="6DC8A725" w14:textId="77777777" w:rsidR="00AE51AA" w:rsidRDefault="0039392A" w:rsidP="00DD1033">
      <w:pPr>
        <w:numPr>
          <w:ilvl w:val="0"/>
          <w:numId w:val="3"/>
        </w:numPr>
        <w:spacing w:after="0"/>
        <w:ind w:left="0" w:firstLine="709"/>
      </w:pPr>
      <w:r>
        <w:t xml:space="preserve">уведомления об аварийной ситуации и обоснования необходимости производства работ по сносу зеленых насаждений с фото фиксацией и актом обследования. В вышеперечисленных случаях акт составляется в течение 5-ти дней после производства работ по сносу зеленых насаждений. Расчет размера компенсации не производится, в акт вносится запись "без компенсации". </w:t>
      </w:r>
    </w:p>
    <w:p w14:paraId="45C11946" w14:textId="323C46FF" w:rsidR="00AE51AA" w:rsidRDefault="0039392A" w:rsidP="008B73F9">
      <w:pPr>
        <w:numPr>
          <w:ilvl w:val="1"/>
          <w:numId w:val="4"/>
        </w:numPr>
        <w:spacing w:after="0" w:line="240" w:lineRule="auto"/>
        <w:ind w:firstLine="709"/>
      </w:pPr>
      <w:r>
        <w:t xml:space="preserve">Акты учитываются и хранятся в Администрации </w:t>
      </w:r>
      <w:r w:rsidR="007E382F"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  <w:r>
        <w:t xml:space="preserve">. Срок хранения актов - три года. </w:t>
      </w:r>
    </w:p>
    <w:p w14:paraId="1BF35C63" w14:textId="77777777" w:rsidR="00AE51AA" w:rsidRDefault="0039392A" w:rsidP="00DD1033">
      <w:pPr>
        <w:numPr>
          <w:ilvl w:val="1"/>
          <w:numId w:val="4"/>
        </w:numPr>
        <w:spacing w:after="0" w:line="240" w:lineRule="auto"/>
        <w:ind w:left="0" w:firstLine="709"/>
      </w:pPr>
      <w:r>
        <w:t xml:space="preserve">Решения Комиссии являются обязательными для физических и юридических лиц и могут быть обжалованы в установленном законодательством порядке. </w:t>
      </w:r>
    </w:p>
    <w:p w14:paraId="622C0027" w14:textId="77777777" w:rsidR="00AE51AA" w:rsidRDefault="0039392A" w:rsidP="007E382F">
      <w:pPr>
        <w:pStyle w:val="1"/>
        <w:ind w:left="659" w:right="720"/>
      </w:pPr>
      <w:r>
        <w:t xml:space="preserve">6. Ответственность Комиссии </w:t>
      </w:r>
    </w:p>
    <w:p w14:paraId="4D0ECF3B" w14:textId="1CE2F26E" w:rsidR="00AE51AA" w:rsidRDefault="0039392A" w:rsidP="00DD1033">
      <w:pPr>
        <w:spacing w:after="0" w:line="240" w:lineRule="auto"/>
        <w:ind w:left="0" w:firstLine="709"/>
      </w:pPr>
      <w:r>
        <w:t xml:space="preserve">6.1. Комиссия несет ответственность за правомерность, обоснованность и объективность выводов (предложений), изложенных в акте обследования зеленых насаждений. </w:t>
      </w:r>
    </w:p>
    <w:p w14:paraId="497B27BF" w14:textId="14B0B6A9" w:rsidR="00AA34CF" w:rsidRDefault="00AA34CF" w:rsidP="00DD1033">
      <w:pPr>
        <w:spacing w:after="0" w:line="240" w:lineRule="auto"/>
        <w:ind w:left="0" w:firstLine="709"/>
      </w:pPr>
    </w:p>
    <w:p w14:paraId="287074B8" w14:textId="77777777" w:rsidR="00AE51AA" w:rsidRDefault="0039392A">
      <w:pPr>
        <w:spacing w:after="28" w:line="259" w:lineRule="auto"/>
        <w:ind w:left="10" w:right="57"/>
        <w:jc w:val="right"/>
      </w:pPr>
      <w:r>
        <w:lastRenderedPageBreak/>
        <w:t xml:space="preserve">Приложение 2 </w:t>
      </w:r>
    </w:p>
    <w:p w14:paraId="7D3A8A3C" w14:textId="17B0FCAB" w:rsidR="00AE51AA" w:rsidRDefault="0039392A">
      <w:pPr>
        <w:ind w:left="6006" w:right="64" w:firstLine="134"/>
      </w:pPr>
      <w:r>
        <w:t xml:space="preserve">к постановлению Администрации </w:t>
      </w:r>
      <w:r w:rsidR="007E382F">
        <w:t xml:space="preserve">        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 w:rsidR="007E382F">
        <w:t>»</w:t>
      </w:r>
    </w:p>
    <w:p w14:paraId="49D6265E" w14:textId="77777777" w:rsidR="00AE51AA" w:rsidRDefault="0039392A">
      <w:pPr>
        <w:tabs>
          <w:tab w:val="center" w:pos="886"/>
          <w:tab w:val="center" w:pos="5135"/>
          <w:tab w:val="center" w:pos="5843"/>
          <w:tab w:val="center" w:pos="793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E382F">
        <w:tab/>
      </w:r>
      <w:r w:rsidR="007E382F">
        <w:tab/>
      </w:r>
    </w:p>
    <w:p w14:paraId="378AC6AE" w14:textId="77777777" w:rsidR="00AE51AA" w:rsidRDefault="00AE51AA">
      <w:pPr>
        <w:spacing w:after="0" w:line="259" w:lineRule="auto"/>
        <w:ind w:left="0" w:firstLine="0"/>
        <w:jc w:val="right"/>
      </w:pPr>
    </w:p>
    <w:p w14:paraId="61F4D594" w14:textId="77777777" w:rsidR="00AE51AA" w:rsidRDefault="0039392A">
      <w:pPr>
        <w:spacing w:after="0" w:line="267" w:lineRule="auto"/>
        <w:ind w:left="584"/>
        <w:jc w:val="left"/>
      </w:pPr>
      <w:r>
        <w:rPr>
          <w:b/>
        </w:rPr>
        <w:t xml:space="preserve">Состав комиссии по обследованию зеленых насаждений на территории </w:t>
      </w:r>
    </w:p>
    <w:p w14:paraId="08B27CD7" w14:textId="717A95B5" w:rsidR="00AE51AA" w:rsidRDefault="007E382F">
      <w:pPr>
        <w:pStyle w:val="1"/>
        <w:ind w:left="659" w:right="720"/>
      </w:pPr>
      <w:r>
        <w:t>СП «</w:t>
      </w:r>
      <w:r w:rsidR="00BC6FAA">
        <w:t>Село Волосово-</w:t>
      </w:r>
      <w:proofErr w:type="spellStart"/>
      <w:r w:rsidR="00BC6FAA">
        <w:t>Дудино</w:t>
      </w:r>
      <w:proofErr w:type="spellEnd"/>
      <w:r>
        <w:t>»</w:t>
      </w:r>
    </w:p>
    <w:p w14:paraId="426BF110" w14:textId="77777777" w:rsidR="00AE51AA" w:rsidRDefault="00AE51AA" w:rsidP="00DD1033">
      <w:pPr>
        <w:spacing w:after="0" w:line="259" w:lineRule="auto"/>
        <w:ind w:left="0" w:firstLine="0"/>
        <w:jc w:val="center"/>
      </w:pPr>
    </w:p>
    <w:p w14:paraId="420BCC0D" w14:textId="77777777" w:rsidR="00AE51AA" w:rsidRDefault="0039392A">
      <w:pPr>
        <w:spacing w:after="0" w:line="267" w:lineRule="auto"/>
        <w:ind w:left="715"/>
        <w:jc w:val="left"/>
      </w:pPr>
      <w:r>
        <w:rPr>
          <w:b/>
        </w:rPr>
        <w:t xml:space="preserve">Председатель: </w:t>
      </w:r>
    </w:p>
    <w:p w14:paraId="599FF560" w14:textId="5FA31E3A" w:rsidR="00AE51AA" w:rsidRDefault="00BC6FAA" w:rsidP="00AA34CF">
      <w:pPr>
        <w:ind w:left="-850" w:right="64" w:firstLine="720"/>
      </w:pPr>
      <w:r>
        <w:t xml:space="preserve">Фирсова А.Н. - </w:t>
      </w:r>
      <w:r w:rsidR="0039392A">
        <w:t xml:space="preserve">глава </w:t>
      </w:r>
      <w:r w:rsidR="007E382F">
        <w:t>а</w:t>
      </w:r>
      <w:r w:rsidR="0039392A">
        <w:t xml:space="preserve">дминистрации </w:t>
      </w:r>
      <w:r w:rsidR="007E382F">
        <w:t>СП «</w:t>
      </w:r>
      <w:r>
        <w:t>Село Волосово-</w:t>
      </w:r>
      <w:proofErr w:type="spellStart"/>
      <w:r>
        <w:t>Дудино</w:t>
      </w:r>
      <w:proofErr w:type="spellEnd"/>
      <w:r w:rsidR="007E382F">
        <w:t>»</w:t>
      </w:r>
      <w:r w:rsidR="0039392A">
        <w:t xml:space="preserve">; </w:t>
      </w:r>
    </w:p>
    <w:p w14:paraId="26A6D916" w14:textId="16E03203" w:rsidR="00AE51AA" w:rsidRDefault="0039392A">
      <w:pPr>
        <w:spacing w:after="0" w:line="267" w:lineRule="auto"/>
        <w:ind w:left="715"/>
        <w:jc w:val="left"/>
        <w:rPr>
          <w:b/>
        </w:rPr>
      </w:pPr>
      <w:r>
        <w:rPr>
          <w:b/>
        </w:rPr>
        <w:t xml:space="preserve">Секретарь комиссии: </w:t>
      </w:r>
    </w:p>
    <w:p w14:paraId="2D0B4A81" w14:textId="7DE3EDE9" w:rsidR="00AA34CF" w:rsidRDefault="00AA34CF" w:rsidP="00AA34CF">
      <w:pPr>
        <w:ind w:left="-850" w:right="64" w:firstLine="720"/>
      </w:pPr>
      <w:proofErr w:type="spellStart"/>
      <w:r>
        <w:t>Фрольцова</w:t>
      </w:r>
      <w:proofErr w:type="spellEnd"/>
      <w:r>
        <w:t xml:space="preserve"> О.В. - старший инспектор</w:t>
      </w:r>
      <w:r>
        <w:t xml:space="preserve"> а</w:t>
      </w:r>
      <w:r>
        <w:t>дминистрации СП «Село Волосово-</w:t>
      </w:r>
      <w:proofErr w:type="spellStart"/>
      <w:r>
        <w:t>Дудино</w:t>
      </w:r>
      <w:proofErr w:type="spellEnd"/>
      <w:r>
        <w:t xml:space="preserve">»; </w:t>
      </w:r>
    </w:p>
    <w:p w14:paraId="31EB5AE8" w14:textId="77777777" w:rsidR="00AA34CF" w:rsidRDefault="00AA34CF">
      <w:pPr>
        <w:spacing w:after="0" w:line="267" w:lineRule="auto"/>
        <w:ind w:left="715"/>
        <w:jc w:val="left"/>
      </w:pPr>
    </w:p>
    <w:p w14:paraId="435EB352" w14:textId="77777777" w:rsidR="00AE51AA" w:rsidRDefault="0039392A" w:rsidP="00DD1033">
      <w:pPr>
        <w:spacing w:after="0" w:line="267" w:lineRule="auto"/>
        <w:ind w:left="715"/>
        <w:jc w:val="left"/>
      </w:pPr>
      <w:r>
        <w:rPr>
          <w:b/>
        </w:rPr>
        <w:t xml:space="preserve">Члены комиссии: </w:t>
      </w:r>
    </w:p>
    <w:p w14:paraId="1EF1D024" w14:textId="77777777" w:rsidR="00AB1B6B" w:rsidRDefault="00AA34CF" w:rsidP="00AA34CF">
      <w:pPr>
        <w:pStyle w:val="1"/>
        <w:ind w:left="-273" w:right="720"/>
        <w:jc w:val="both"/>
        <w:rPr>
          <w:b w:val="0"/>
        </w:rPr>
      </w:pPr>
      <w:r>
        <w:rPr>
          <w:b w:val="0"/>
        </w:rPr>
        <w:t xml:space="preserve">  </w:t>
      </w:r>
    </w:p>
    <w:p w14:paraId="231218B9" w14:textId="27872033" w:rsidR="007E382F" w:rsidRPr="00DD1033" w:rsidRDefault="00AB1B6B" w:rsidP="00AA34CF">
      <w:pPr>
        <w:pStyle w:val="1"/>
        <w:ind w:left="-273" w:right="720"/>
        <w:jc w:val="both"/>
        <w:rPr>
          <w:b w:val="0"/>
        </w:rPr>
      </w:pPr>
      <w:r>
        <w:rPr>
          <w:b w:val="0"/>
        </w:rPr>
        <w:t xml:space="preserve">   </w:t>
      </w:r>
      <w:r w:rsidR="00AA34CF">
        <w:rPr>
          <w:b w:val="0"/>
        </w:rPr>
        <w:t xml:space="preserve"> </w:t>
      </w:r>
      <w:r w:rsidR="00AA34CF">
        <w:rPr>
          <w:b w:val="0"/>
        </w:rPr>
        <w:t xml:space="preserve">Попова Е.Д. </w:t>
      </w:r>
      <w:r w:rsidR="00AA34CF">
        <w:rPr>
          <w:b w:val="0"/>
        </w:rPr>
        <w:t xml:space="preserve">   - </w:t>
      </w:r>
      <w:r w:rsidR="00DD1033" w:rsidRPr="00DD1033">
        <w:rPr>
          <w:b w:val="0"/>
        </w:rPr>
        <w:t>Д</w:t>
      </w:r>
      <w:r w:rsidR="0039392A" w:rsidRPr="00DD1033">
        <w:rPr>
          <w:b w:val="0"/>
        </w:rPr>
        <w:t>епутат</w:t>
      </w:r>
      <w:r w:rsidR="00AA34CF">
        <w:rPr>
          <w:b w:val="0"/>
        </w:rPr>
        <w:t xml:space="preserve"> Сельской Думы</w:t>
      </w:r>
      <w:r w:rsidR="007E382F" w:rsidRPr="00DD1033">
        <w:rPr>
          <w:b w:val="0"/>
        </w:rPr>
        <w:t xml:space="preserve"> СП «</w:t>
      </w:r>
      <w:r w:rsidR="00AA34CF" w:rsidRPr="00AA34CF">
        <w:rPr>
          <w:b w:val="0"/>
        </w:rPr>
        <w:t>Село Волосово-</w:t>
      </w:r>
      <w:proofErr w:type="spellStart"/>
      <w:r w:rsidR="00AA34CF" w:rsidRPr="00AA34CF">
        <w:rPr>
          <w:b w:val="0"/>
        </w:rPr>
        <w:t>Дудино</w:t>
      </w:r>
      <w:proofErr w:type="spellEnd"/>
      <w:r w:rsidR="007E382F" w:rsidRPr="00DD1033">
        <w:rPr>
          <w:b w:val="0"/>
        </w:rPr>
        <w:t xml:space="preserve">» </w:t>
      </w:r>
    </w:p>
    <w:p w14:paraId="1DF6948E" w14:textId="05EB0319" w:rsidR="00AA34CF" w:rsidRDefault="00AB1B6B" w:rsidP="00AA34CF">
      <w:pPr>
        <w:pStyle w:val="1"/>
        <w:ind w:left="-47" w:right="720"/>
        <w:jc w:val="both"/>
        <w:rPr>
          <w:b w:val="0"/>
        </w:rPr>
      </w:pPr>
      <w:r>
        <w:rPr>
          <w:b w:val="0"/>
        </w:rPr>
        <w:t xml:space="preserve"> </w:t>
      </w:r>
      <w:r w:rsidR="00AA34CF">
        <w:rPr>
          <w:b w:val="0"/>
        </w:rPr>
        <w:t xml:space="preserve">Ермаков В.Н. </w:t>
      </w:r>
      <w:r w:rsidR="00AA34CF">
        <w:rPr>
          <w:b w:val="0"/>
        </w:rPr>
        <w:t xml:space="preserve"> </w:t>
      </w:r>
      <w:r w:rsidR="00AA34CF">
        <w:rPr>
          <w:b w:val="0"/>
        </w:rPr>
        <w:t xml:space="preserve">- </w:t>
      </w:r>
      <w:r w:rsidR="00AA34CF" w:rsidRPr="00DD1033">
        <w:rPr>
          <w:b w:val="0"/>
        </w:rPr>
        <w:t>Депутат</w:t>
      </w:r>
      <w:r w:rsidR="00AA34CF">
        <w:rPr>
          <w:b w:val="0"/>
        </w:rPr>
        <w:t xml:space="preserve"> </w:t>
      </w:r>
      <w:r w:rsidR="00AA34CF">
        <w:rPr>
          <w:b w:val="0"/>
        </w:rPr>
        <w:t>Сельской Думы</w:t>
      </w:r>
      <w:r w:rsidR="00AA34CF" w:rsidRPr="00DD1033">
        <w:rPr>
          <w:b w:val="0"/>
        </w:rPr>
        <w:t xml:space="preserve"> СП «</w:t>
      </w:r>
      <w:r w:rsidR="00AA34CF" w:rsidRPr="00AA34CF">
        <w:rPr>
          <w:b w:val="0"/>
        </w:rPr>
        <w:t>Село Волосово-</w:t>
      </w:r>
      <w:proofErr w:type="spellStart"/>
      <w:r w:rsidR="00AA34CF" w:rsidRPr="00AA34CF">
        <w:rPr>
          <w:b w:val="0"/>
        </w:rPr>
        <w:t>Дудино</w:t>
      </w:r>
      <w:proofErr w:type="spellEnd"/>
      <w:r w:rsidR="00AA34CF" w:rsidRPr="00DD1033">
        <w:rPr>
          <w:b w:val="0"/>
        </w:rPr>
        <w:t xml:space="preserve">» </w:t>
      </w:r>
    </w:p>
    <w:p w14:paraId="101EB216" w14:textId="67C64C1F" w:rsidR="00AA34CF" w:rsidRPr="00DD1033" w:rsidRDefault="00AA34CF" w:rsidP="00AA34CF">
      <w:pPr>
        <w:pStyle w:val="1"/>
        <w:ind w:left="0" w:right="720" w:firstLine="0"/>
        <w:jc w:val="both"/>
        <w:rPr>
          <w:b w:val="0"/>
        </w:rPr>
      </w:pPr>
      <w:r>
        <w:rPr>
          <w:b w:val="0"/>
        </w:rPr>
        <w:t xml:space="preserve">Трошина Г.Н. - </w:t>
      </w:r>
      <w:r w:rsidRPr="00DD1033">
        <w:rPr>
          <w:b w:val="0"/>
        </w:rPr>
        <w:t>Депутат</w:t>
      </w:r>
      <w:r>
        <w:rPr>
          <w:b w:val="0"/>
        </w:rPr>
        <w:t xml:space="preserve"> </w:t>
      </w:r>
      <w:r>
        <w:rPr>
          <w:b w:val="0"/>
        </w:rPr>
        <w:t>Сельской Думы</w:t>
      </w:r>
      <w:r w:rsidRPr="00DD1033">
        <w:rPr>
          <w:b w:val="0"/>
        </w:rPr>
        <w:t xml:space="preserve"> СП «</w:t>
      </w:r>
      <w:r w:rsidRPr="00AA34CF">
        <w:rPr>
          <w:b w:val="0"/>
        </w:rPr>
        <w:t>Село Волосово-</w:t>
      </w:r>
      <w:proofErr w:type="spellStart"/>
      <w:r w:rsidRPr="00AA34CF">
        <w:rPr>
          <w:b w:val="0"/>
        </w:rPr>
        <w:t>Дудино</w:t>
      </w:r>
      <w:proofErr w:type="spellEnd"/>
      <w:r w:rsidRPr="00DD1033">
        <w:rPr>
          <w:b w:val="0"/>
        </w:rPr>
        <w:t xml:space="preserve">» </w:t>
      </w:r>
    </w:p>
    <w:p w14:paraId="38E3A431" w14:textId="77777777" w:rsidR="00AA34CF" w:rsidRPr="00AA34CF" w:rsidRDefault="00AA34CF" w:rsidP="00AA34CF"/>
    <w:p w14:paraId="5149F848" w14:textId="77777777" w:rsidR="00AE51AA" w:rsidRDefault="00AE51AA">
      <w:pPr>
        <w:spacing w:after="0" w:line="259" w:lineRule="auto"/>
        <w:ind w:left="0" w:firstLine="0"/>
        <w:jc w:val="left"/>
      </w:pPr>
    </w:p>
    <w:p w14:paraId="1DC6D1F4" w14:textId="77777777" w:rsidR="00AE51AA" w:rsidRDefault="00AE51AA">
      <w:pPr>
        <w:spacing w:after="0" w:line="259" w:lineRule="auto"/>
        <w:ind w:left="560" w:firstLine="0"/>
        <w:jc w:val="left"/>
      </w:pPr>
    </w:p>
    <w:p w14:paraId="6F71316A" w14:textId="77777777" w:rsidR="00AE51AA" w:rsidRDefault="00AE51AA">
      <w:pPr>
        <w:spacing w:after="0" w:line="259" w:lineRule="auto"/>
        <w:ind w:left="560" w:firstLine="0"/>
        <w:jc w:val="left"/>
      </w:pPr>
    </w:p>
    <w:p w14:paraId="64819D0D" w14:textId="77777777" w:rsidR="00AE51AA" w:rsidRDefault="00AE51AA">
      <w:pPr>
        <w:spacing w:after="0" w:line="259" w:lineRule="auto"/>
        <w:ind w:left="560" w:firstLine="0"/>
        <w:jc w:val="left"/>
      </w:pPr>
    </w:p>
    <w:p w14:paraId="5B72EB24" w14:textId="77777777" w:rsidR="00AE51AA" w:rsidRDefault="00AE51AA">
      <w:pPr>
        <w:spacing w:after="0" w:line="259" w:lineRule="auto"/>
        <w:ind w:left="560" w:firstLine="0"/>
        <w:jc w:val="left"/>
      </w:pPr>
    </w:p>
    <w:p w14:paraId="62B3A1BD" w14:textId="77777777" w:rsidR="00AE51AA" w:rsidRDefault="00AE51AA">
      <w:pPr>
        <w:spacing w:after="0" w:line="259" w:lineRule="auto"/>
        <w:ind w:left="560" w:firstLine="0"/>
        <w:jc w:val="left"/>
      </w:pPr>
    </w:p>
    <w:p w14:paraId="2050AB73" w14:textId="77777777" w:rsidR="00AE51AA" w:rsidRDefault="00AE51AA">
      <w:pPr>
        <w:spacing w:after="0" w:line="259" w:lineRule="auto"/>
        <w:ind w:left="560" w:firstLine="0"/>
        <w:jc w:val="left"/>
      </w:pPr>
    </w:p>
    <w:p w14:paraId="51CE21CF" w14:textId="77777777" w:rsidR="00AE51AA" w:rsidRDefault="00AE51AA">
      <w:pPr>
        <w:spacing w:after="0" w:line="259" w:lineRule="auto"/>
        <w:ind w:left="560" w:firstLine="0"/>
        <w:jc w:val="left"/>
      </w:pPr>
    </w:p>
    <w:p w14:paraId="6BF3E387" w14:textId="77777777" w:rsidR="00AE51AA" w:rsidRDefault="00AE51AA">
      <w:pPr>
        <w:spacing w:after="0" w:line="259" w:lineRule="auto"/>
        <w:ind w:left="560" w:firstLine="0"/>
        <w:jc w:val="left"/>
      </w:pPr>
    </w:p>
    <w:p w14:paraId="066CB060" w14:textId="77777777" w:rsidR="00AE51AA" w:rsidRDefault="00AE51AA">
      <w:pPr>
        <w:spacing w:after="0" w:line="259" w:lineRule="auto"/>
        <w:ind w:left="560" w:firstLine="0"/>
        <w:jc w:val="left"/>
      </w:pPr>
    </w:p>
    <w:p w14:paraId="12B70FF2" w14:textId="77777777" w:rsidR="00AE51AA" w:rsidRDefault="00AE51AA">
      <w:pPr>
        <w:spacing w:after="0" w:line="259" w:lineRule="auto"/>
        <w:ind w:left="560" w:firstLine="0"/>
        <w:jc w:val="left"/>
      </w:pPr>
    </w:p>
    <w:p w14:paraId="13EB6BD1" w14:textId="77777777" w:rsidR="00AE51AA" w:rsidRDefault="00AE51AA">
      <w:pPr>
        <w:spacing w:after="0" w:line="259" w:lineRule="auto"/>
        <w:ind w:left="0" w:firstLine="0"/>
        <w:jc w:val="left"/>
      </w:pPr>
    </w:p>
    <w:sectPr w:rsidR="00AE51AA" w:rsidSect="00A94CDC">
      <w:pgSz w:w="11906" w:h="16838"/>
      <w:pgMar w:top="1134" w:right="496" w:bottom="12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EB4"/>
    <w:multiLevelType w:val="hybridMultilevel"/>
    <w:tmpl w:val="F2402EE8"/>
    <w:lvl w:ilvl="0" w:tplc="DAD496C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F3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293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0D1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A8A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88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C70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08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4E0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62ADD"/>
    <w:multiLevelType w:val="hybridMultilevel"/>
    <w:tmpl w:val="3CF4BF10"/>
    <w:lvl w:ilvl="0" w:tplc="50620F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E1EF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2E4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4886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C46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8995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628F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22A2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25C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C5A1F"/>
    <w:multiLevelType w:val="hybridMultilevel"/>
    <w:tmpl w:val="323A5D70"/>
    <w:lvl w:ilvl="0" w:tplc="117E5B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E4CA40">
      <w:start w:val="1"/>
      <w:numFmt w:val="lowerLetter"/>
      <w:lvlText w:val="%2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CFE42">
      <w:start w:val="1"/>
      <w:numFmt w:val="lowerRoman"/>
      <w:lvlText w:val="%3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84E0C">
      <w:start w:val="1"/>
      <w:numFmt w:val="decimal"/>
      <w:lvlText w:val="%4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44D52">
      <w:start w:val="1"/>
      <w:numFmt w:val="lowerLetter"/>
      <w:lvlText w:val="%5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013D0">
      <w:start w:val="1"/>
      <w:numFmt w:val="lowerRoman"/>
      <w:lvlText w:val="%6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CD2D2">
      <w:start w:val="1"/>
      <w:numFmt w:val="decimal"/>
      <w:lvlText w:val="%7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08310">
      <w:start w:val="1"/>
      <w:numFmt w:val="lowerLetter"/>
      <w:lvlText w:val="%8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AC87A">
      <w:start w:val="1"/>
      <w:numFmt w:val="lowerRoman"/>
      <w:lvlText w:val="%9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75D60"/>
    <w:multiLevelType w:val="multilevel"/>
    <w:tmpl w:val="EFFE6C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AA"/>
    <w:rsid w:val="00185BD9"/>
    <w:rsid w:val="00244438"/>
    <w:rsid w:val="0039392A"/>
    <w:rsid w:val="004C2D83"/>
    <w:rsid w:val="004C5D53"/>
    <w:rsid w:val="00503FEB"/>
    <w:rsid w:val="00654015"/>
    <w:rsid w:val="006A2222"/>
    <w:rsid w:val="00717743"/>
    <w:rsid w:val="00782B9E"/>
    <w:rsid w:val="007A03F8"/>
    <w:rsid w:val="007B5A1B"/>
    <w:rsid w:val="007E382F"/>
    <w:rsid w:val="00813987"/>
    <w:rsid w:val="008B73F9"/>
    <w:rsid w:val="008C12D0"/>
    <w:rsid w:val="008C7FF2"/>
    <w:rsid w:val="00906B34"/>
    <w:rsid w:val="00995BD4"/>
    <w:rsid w:val="00A94CDC"/>
    <w:rsid w:val="00AA34CF"/>
    <w:rsid w:val="00AB1B6B"/>
    <w:rsid w:val="00AE51AA"/>
    <w:rsid w:val="00B723C7"/>
    <w:rsid w:val="00BC6FAA"/>
    <w:rsid w:val="00C315EA"/>
    <w:rsid w:val="00D6721D"/>
    <w:rsid w:val="00DD1033"/>
    <w:rsid w:val="00F06E6D"/>
    <w:rsid w:val="00F25EA6"/>
    <w:rsid w:val="00F847EA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368"/>
  <w15:docId w15:val="{A649FDA9-1FB6-441D-B26C-84001D10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DC"/>
    <w:pPr>
      <w:spacing w:after="13" w:line="268" w:lineRule="auto"/>
      <w:ind w:left="6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94CDC"/>
    <w:pPr>
      <w:keepNext/>
      <w:keepLines/>
      <w:spacing w:after="3"/>
      <w:ind w:left="6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4CDC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ConsPlusTitle">
    <w:name w:val="ConsPlusTitle"/>
    <w:uiPriority w:val="99"/>
    <w:rsid w:val="007E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7E3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1B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 Windows</cp:lastModifiedBy>
  <cp:revision>5</cp:revision>
  <dcterms:created xsi:type="dcterms:W3CDTF">2024-06-28T07:09:00Z</dcterms:created>
  <dcterms:modified xsi:type="dcterms:W3CDTF">2024-06-28T12:52:00Z</dcterms:modified>
</cp:coreProperties>
</file>